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640" w:firstLineChars="200"/>
        <w:rPr>
          <w:rFonts w:hint="eastAsia" w:ascii="黑体" w:eastAsia="黑体"/>
          <w:szCs w:val="32"/>
        </w:rPr>
      </w:pPr>
      <w:bookmarkStart w:id="0" w:name="_GoBack"/>
      <w:r>
        <w:rPr>
          <w:rFonts w:hint="eastAsia" w:ascii="黑体" w:eastAsia="黑体"/>
          <w:szCs w:val="32"/>
        </w:rPr>
        <w:t>一、考试合格率</w:t>
      </w:r>
    </w:p>
    <w:bookmarkEnd w:id="0"/>
    <w:p>
      <w:pPr>
        <w:spacing w:line="540" w:lineRule="exact"/>
        <w:ind w:firstLine="645"/>
        <w:rPr>
          <w:rFonts w:hint="eastAsia" w:ascii="楷体_GB2312" w:eastAsia="楷体_GB2312"/>
          <w:szCs w:val="32"/>
        </w:rPr>
      </w:pPr>
      <w:r>
        <w:rPr>
          <w:rFonts w:hint="eastAsia" w:ascii="楷体_GB2312" w:eastAsia="楷体_GB2312"/>
          <w:szCs w:val="32"/>
        </w:rPr>
        <w:t>（一）科目一考试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3"/>
        <w:gridCol w:w="2835"/>
        <w:gridCol w:w="1843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驾校代码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驾校简称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13000072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洛江万龙驾校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13000090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石狮众辉驾校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93.97%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13000057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丰泽华顺驾校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93.94%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13000135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惠安禾兴驾校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13000136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石狮启航驾校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92.75%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13000172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晋江六六六驾校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91.82%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13000014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鲤城集英驾校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91.53%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13000112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晋江五通驾校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91.30%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13000034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鲤城恒星驾校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88.12%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13000121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台投区华光驾校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87.10%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13000061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晋江机动驾校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87.06%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13000054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晋江中营驾校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87.05%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13000165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石狮启程驾校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86.89%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13000020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鲤城友联驾校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86.87%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13000082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安溪鑫源驾校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86.79%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13000044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鲤城协鑫驾校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86.75%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13000126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丰泽佳旭驾校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86.54%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13000015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南安永盛驾校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86.52%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13000117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永春泉安驾校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86.30%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13000123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台投区华顺驾校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85.47%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13000125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惠安城西驾校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85.39%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13000033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晋江金春驾校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211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85.31%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13000010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丰泽鑫盛驾校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203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85.22%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13000106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石狮行达驾校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276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85.14%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13000100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南安泉兴驾校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85.14%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13000016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晋江佰信驾校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84.26%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13000116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石狮利晟驾校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83.72%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13000099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惠安惠育驾校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83.67%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13000118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永春宏兴驾校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83.53%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13000169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晋江鑫杭驾校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82.46%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13000132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惠安万通驾校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82.42%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13000158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惠安荣新驾校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82.26%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13000029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南安洪益驾校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82.14%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13000166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晋江安港驾校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82.14%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13000059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丰泽联峰驾校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81.94%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13000002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惠安诚达驾校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81.73%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13000074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永春春利驾校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81.67%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13000155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丰泽立信驾校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81.63%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13000073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惠安联盛驾校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146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81.51%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13000160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石狮景融盛驾校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81.48%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13000119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台投区迅诚驾校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81.19%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13000127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丰泽宇盛驾校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81.06%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13000122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晋江鸿运驾校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168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80.95%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13000096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惠安顺通驾校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80.68%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13000163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晋江捌仟驾校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80.60%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13000115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鲤城鹏达驾校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80.25%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13000062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洛江东方驾校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80.18%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13000180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鲤城鹏荣驾校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79.79%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13000051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丰泽东鑫驾校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79.22%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13000120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晋江和欣驾校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143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79.02%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13000040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石狮清辉驾校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78.95%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13000009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洛江鸿铭驾校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147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78.91%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13000081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泉港恒龙驾校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78.79%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13000022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鲤城鑫源驾校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78.79%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13000071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石狮益达驾校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146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78.77%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13000055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丰泽泉源驾校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78.63%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13000046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石狮天安驾校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240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78.33%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13000170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晋江君发驾校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78.26%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13000041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泉港华榕驾校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78.16%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13000069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鲤城华元驾校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78.13%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13000075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丰泽源泰驾校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176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77.84%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13000006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南安诚信驾校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77.69%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13000038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石狮锦尚驾校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77.63%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13000052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丰泽华锦驾校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201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77.61%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13000027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南安金源驾校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76.81%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13000068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晋江晋安驾校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76.74%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13000077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永春永达驾校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13000080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泉港三鑫驾校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76.34%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13000150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晋江众顺驾校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76.19%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13000032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鲤城畅安驾校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196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76.02%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13000085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安溪升发驾校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75.90%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13000036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鲤城达安驾校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152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75.66%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13000133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南安三颜色驾校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75.64%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13000159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晋江途安驾校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75.44%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13000161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晋江通达驾校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268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75.37%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13000007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南安安达驾校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202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75.25%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13000113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安溪育民驾校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148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13000026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永春机动驾校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13000035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晋江招贤驾校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286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74.83%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13000131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惠安证先驾校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74.68%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13000128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台投区金茂驾校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74.58%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13000028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南安顺达驾校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169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74.56%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13000003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惠安禾协驾校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74.55%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13000171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晋江盛鑫磊驾校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74.40%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13000137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鲤城文浩海天驾校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74.36%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13000084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南安洪新驾校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74.24%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13000174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晋江连发驾校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74.22%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13000048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晋江顺安驾校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74.14%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13000070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洛江祥明驾校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74.00%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13000019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德化凯旋驾校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73.64%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13000076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鲤城华远驾校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73.60%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13000105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石狮金达驾校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73.58%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13000153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晋江鸿达驾校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73.27%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13000060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丰泽佳明驾校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73.08%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13000067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石狮东南驾校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73.03%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13000018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南安泉发驾校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72.95%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13000023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南安延平驾校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72.86%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13000087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台投区新世纪驾校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72.73%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13000005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南安康龙驾校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72.66%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13000065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安溪安发驾校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72.46%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13000045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南安锦鹏驾校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72.13%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13000083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永春荣达驾校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154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72.08%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13000094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晋江安辉驾校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155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71.61%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13000088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安溪官桥茂荣驾校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71.60%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13000139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泉港裕通驾校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71.59%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13000178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晋江众盛驾校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71.59%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13000110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台投区龙腾驾校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71.43%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13000030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南安恒盛驾校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71.17%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13000089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洛江万顺驾校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71.01%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13000111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永春迅捷驾校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70.91%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13000103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晋江华鑫驾校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70.10%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13000008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南安育新驾校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70.09%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13000050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安溪华职驾校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13000011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安溪茂荣驾校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366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69.95%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13000177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安溪湖头茂荣驾校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69.70%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13000047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晋江桂华驾校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69.57%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13000091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南安金盛驾校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69.39%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13000086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南安安信达驾校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211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69.19%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13000188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晋江尚斑马驾校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69.03%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13000097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晋江建江驾校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181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67.96%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13000043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晋江华城驾校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187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67.91%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13000092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德化顺驰驾校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67.65%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13000049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安溪顺通驾校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183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67.21%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13000095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石狮胜达驾校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13000013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安溪新安驾校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13000162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德化鹏顺驾校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65.91%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13000066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晋江益通驾校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65.67%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13000129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南安仕仕轩驾校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64.00%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13000134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惠安宝安驾校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63.16%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13000157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晋江荣新驾校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62.35%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13000039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晋江安发驾校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145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62.07%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13000001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南安山美驾校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61.11%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13000098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南安荣新驾校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61.00%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13000064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安溪扬艺驾校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60.87%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13000104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德化吉安驾校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57.14%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13000114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台投区正浩驾校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57.14%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13000079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泉港康龙驾校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13000102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丰泽一众驾校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25.00%</w:t>
            </w:r>
          </w:p>
        </w:tc>
      </w:tr>
    </w:tbl>
    <w:p>
      <w:pPr>
        <w:spacing w:line="540" w:lineRule="exact"/>
        <w:ind w:firstLine="645"/>
        <w:jc w:val="left"/>
        <w:rPr>
          <w:rFonts w:ascii="楷体" w:hAnsi="楷体" w:eastAsia="楷体"/>
          <w:szCs w:val="32"/>
        </w:rPr>
      </w:pPr>
      <w:r>
        <w:rPr>
          <w:rFonts w:hint="eastAsia" w:ascii="楷体" w:hAnsi="楷体" w:eastAsia="楷体"/>
          <w:szCs w:val="32"/>
        </w:rPr>
        <w:t>（二）科目二考试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3"/>
        <w:gridCol w:w="2835"/>
        <w:gridCol w:w="1843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驾校代码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驾校简称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13000172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晋江六六六驾校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88.60%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晋江五通驾校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81.71%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13000178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晋江众盛驾校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81.52%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13000016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晋江佰信驾校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13000169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晋江鑫杭驾校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75.34%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13000166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晋江安港驾校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13000163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晋江捌仟驾校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13000153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晋江鸿达驾校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74.39%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13000054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晋江中营驾校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234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73.50%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13000057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丰泽华顺驾校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73.38%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台投区华顺驾校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70.44%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泉港华榕驾校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69.49%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13000136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石狮启航驾校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163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66.87%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13000159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晋江途安驾校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13000161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晋江通达驾校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187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66.31%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晋江顺安驾校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66.00%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台投区迅诚驾校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65.79%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南安荣新驾校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65.69%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13000034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鲤城恒星驾校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142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65.49%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晋江和欣驾校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64.81%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13000038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石狮锦尚驾校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64.29%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晋江机动驾校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64.22%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鲤城华元驾校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63.83%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13000150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晋江众顺驾校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63.22%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13000010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丰泽鑫盛驾校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63.16%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13000180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鲤城鹏荣驾校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63.00%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13000155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丰泽立信驾校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62.90%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13000157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晋江荣新驾校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61.86%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丰泽宇盛驾校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61.29%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惠安联盛驾校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186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60.75%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13000174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晋江连发驾校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60.44%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13000177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安溪湖头茂荣驾校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60.26%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13000018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南安泉发驾校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181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60.22%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洛江东方驾校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59.87%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13000170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晋江君发驾校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59.70%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石狮胜达驾校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59.69%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鲤城协鑫驾校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59.55%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泉港恒龙驾校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59.42%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鲤城鹏达驾校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58.95%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晋江益通驾校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58.82%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丰泽佳旭驾校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146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58.22%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13000026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永春机动驾校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58.21%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164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57.93%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13000050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安溪华职驾校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57.73%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13000139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泉港裕通驾校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56.86%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13000014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鲤城集英驾校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56.10%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13000188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晋江尚斑马驾校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55.73%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13000102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丰泽一众驾校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55.56%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13000035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晋江招贤驾校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218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55.50%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13000160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石狮景融盛驾校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146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55.48%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13000007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南安安达驾校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213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55.40%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惠安顺通驾校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55.26%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永春宏兴驾校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55.22%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13000006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南安诚信驾校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183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55.19%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石狮东南驾校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13000165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石狮启程驾校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54.32%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晋江桂华驾校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144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54.17%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13000055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丰泽泉源驾校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53.98%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台投区金茂驾校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53.57%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13000029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南安洪益驾校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53.25%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泉港三鑫驾校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162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53.09%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13000003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惠安禾协驾校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52.94%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13000028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南安顺达驾校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179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52.51%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13000030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南安恒盛驾校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永春春利驾校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52.34%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洛江祥明驾校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165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52.12%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安溪官桥茂荣驾校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52.04%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石狮清辉驾校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52.00%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晋江晋安驾校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51.91%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13000019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德化凯旋驾校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162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51.85%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晋江华城驾校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220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51.82%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13000039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晋江安发驾校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195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51.79%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13000158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惠安荣新驾校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51.35%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永春永达驾校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51.28%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晋江鸿运驾校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172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51.16%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石狮众辉驾校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50.94%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13000133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南安三颜色驾校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50.93%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惠安惠育驾校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50.82%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丰泽源泰驾校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282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50.71%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13000015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南安永盛驾校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140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50.71%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丰泽佳明驾校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144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50.69%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13000105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石狮金达驾校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178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50.56%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13000009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洛江鸿铭驾校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211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50.24%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13000032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鲤城畅安驾校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227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50.22%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13000131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惠安证先驾校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13000104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德化吉安驾校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13000162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德化鹏顺驾校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13000100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南安泉兴驾校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49.63%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13000132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惠安万通驾校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49.59%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13000002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惠安诚达驾校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49.46%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13000023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南安延平驾校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49.45%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13000013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安溪新安驾校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49.45%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13000033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晋江金春驾校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179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49.16%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13000022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鲤城鑫源驾校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49.06%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13000027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南安金源驾校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48.72%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南安安信达驾校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328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48.17%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安溪安发驾校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47.67%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13000020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鲤城友联驾校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47.66%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13000005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南安康龙驾校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212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47.64%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晋江建江驾校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165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47.27%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惠安城西驾校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180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47.22%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13000011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安溪茂荣驾校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475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47.16%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台投区华光驾校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46.75%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13000106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石狮行达驾校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469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46.70%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石狮天安驾校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219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46.58%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13000052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丰泽华锦驾校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217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46.54%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13000036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鲤城达安驾校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229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46.29%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南安锦鹏驾校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45.98%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洛江万顺驾校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45.88%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台投区新世纪驾校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45.71%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德化顺驰驾校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45.65%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45.45%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石狮利晟驾校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45.10%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石狮益达驾校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45.03%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南安仕仕轩驾校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泉港康龙驾校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13000008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南安育新驾校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181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44.75%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安溪顺通驾校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317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44.48%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洛江万龙驾校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44.44%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永春荣达驾校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187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44.39%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安溪育民驾校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264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43.94%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13000103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晋江华鑫驾校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43.93%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13000001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南安山美驾校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43.22%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南安洪新驾校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42.74%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13000137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鲤城文浩海天驾校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42.59%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安溪升发驾校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42.11%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13000051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丰泽东鑫驾校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41.54%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安溪鑫源驾校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41.24%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永春泉安驾校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41.18%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台投区龙腾驾校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40.95%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安溪扬艺驾校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40.63%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13000171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晋江盛鑫磊驾校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40.48%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13000135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惠安禾兴驾校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38.60%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鲤城华远驾校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179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38.55%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台投区正浩驾校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38.24%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13000134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惠安宝安驾校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33.82%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13000059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丰泽联峰驾校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33.55%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永春迅捷驾校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-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-</w:t>
            </w:r>
          </w:p>
        </w:tc>
      </w:tr>
    </w:tbl>
    <w:p>
      <w:pPr>
        <w:spacing w:line="540" w:lineRule="exact"/>
        <w:ind w:firstLine="646"/>
        <w:jc w:val="left"/>
        <w:rPr>
          <w:rFonts w:ascii="楷体" w:hAnsi="楷体" w:eastAsia="楷体"/>
          <w:szCs w:val="32"/>
        </w:rPr>
      </w:pPr>
      <w:r>
        <w:rPr>
          <w:rFonts w:hint="eastAsia" w:ascii="楷体" w:hAnsi="楷体" w:eastAsia="楷体"/>
          <w:szCs w:val="32"/>
        </w:rPr>
        <w:t>（三）科目三道路驾驶技能考试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3"/>
        <w:gridCol w:w="2835"/>
        <w:gridCol w:w="1843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驾校代码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驾校简称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13000016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晋江佰信驾校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87.64%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泉港康龙驾校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13000166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晋江安港驾校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81.82%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13000160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石狮景融盛驾校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80.30%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晋江顺安驾校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台投区迅诚驾校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79.55%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13000169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晋江鑫杭驾校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79.22%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13000172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晋江六六六驾校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78.69%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13000163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晋江捌仟驾校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78.57%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石狮众辉驾校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78.43%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13000136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石狮启航驾校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78.03%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13000153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晋江鸿达驾校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78.00%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13000177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安溪湖头茂荣驾校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77.42%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晋江五通驾校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77.36%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13000161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晋江通达驾校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13000131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惠安证先驾校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74.32%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石狮胜达驾校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73.48%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13000054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晋江中营驾校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178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73.03%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安溪育民驾校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187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72.73%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13000039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晋江安发驾校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72.48%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13000150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晋江众顺驾校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72.06%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泉港华榕驾校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13000159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晋江途安驾校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71.19%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台投区金茂驾校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71.05%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安溪升发驾校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71.00%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晋江益通驾校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70.83%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13000103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晋江华鑫驾校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70.69%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晋江建江驾校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70.18%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13000029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南安洪益驾校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70.18%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石狮清辉驾校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石狮利晟驾校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69.88%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69.62%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13000050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安溪华职驾校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69.44%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丰泽佳明驾校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69.32%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13000011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安溪茂荣驾校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355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69.30%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13000157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晋江荣新驾校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69.23%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惠安联盛驾校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187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68.98%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晋江鸿运驾校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13000178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晋江众盛驾校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68.67%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晋江机动驾校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68.29%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13000137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鲤城文浩海天驾校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68.29%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晋江晋安驾校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67.74%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13000034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鲤城恒星驾校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67.54%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石狮东南驾校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13000057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丰泽华顺驾校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67.41%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安溪鑫源驾校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67.24%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13000035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晋江招贤驾校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180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67.22%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泉港恒龙驾校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67.11%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晋江桂华驾校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66.94%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13000106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石狮行达驾校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273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13000013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安溪新安驾校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南安锦鹏驾校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13000028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南安顺达驾校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143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66.43%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安溪安发驾校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66.20%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13000100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南安泉兴驾校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65.96%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泉港三鑫驾校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148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65.54%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13000171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晋江盛鑫磊驾校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65.38%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13000023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南安延平驾校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65.28%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13000188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晋江尚斑马驾校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65.14%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安溪官桥茂荣驾校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石狮天安驾校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174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64.94%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13000165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石狮启程驾校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64.71%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13000162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德化鹏顺驾校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64.44%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丰泽佳旭驾校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64.03%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13000026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永春机动驾校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64.00%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永春宏兴驾校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64.00%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13000170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晋江君发驾校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63.93%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13000003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惠安禾协驾校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63.86%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丰泽宇盛驾校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63.70%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13000006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南安诚信驾校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63.49%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安溪顺通驾校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63.46%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13000174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晋江连发驾校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63.41%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台投区华顺驾校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13000158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惠安荣新驾校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63.27%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永春泉安驾校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63.04%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13000015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南安永盛驾校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62.75%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永春永达驾校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13000038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石狮锦尚驾校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惠安惠育驾校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南安安信达驾校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254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62.20%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13000007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南安安达驾校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179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62.01%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13000036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鲤城达安驾校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160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61.88%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13000001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南安山美驾校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61.11%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晋江华城驾校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164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60.98%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德化顺驰驾校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60.87%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13000008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南安育新驾校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60.80%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13000019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德化凯旋驾校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60.16%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南安荣新驾校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59.78%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13000033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晋江金春驾校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59.75%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永春荣达驾校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166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59.64%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13000139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泉港裕通驾校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58.67%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惠安顺通驾校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58.56%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13000155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丰泽立信驾校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58.16%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13000135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惠安禾兴驾校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58.06%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晋江和欣驾校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58.02%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台投区龙腾驾校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58.00%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13000104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德化吉安驾校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57.89%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13000105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石狮金达驾校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57.14%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13000055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丰泽泉源驾校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57.14%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13000022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鲤城鑫源驾校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57.14%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13000180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鲤城鹏荣驾校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57.14%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13000133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南安三颜色驾校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56.96%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13000027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南安金源驾校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56.58%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台投区正浩驾校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56.57%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惠安城西驾校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56.56%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永春春利驾校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56.41%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南安洪新驾校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56.10%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安溪扬艺驾校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55.77%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13000052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丰泽华锦驾校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194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55.67%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鲤城协鑫驾校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55.56%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13000010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丰泽鑫盛驾校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214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55.14%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丰泽源泰驾校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210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54.76%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鲤城鹏达驾校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54.35%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13000132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惠安万通驾校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53.93%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洛江万龙驾校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53.85%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13000018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南安泉发驾校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53.59%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鲤城华元驾校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13000102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丰泽一众驾校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52.78%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13000030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南安恒盛驾校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52.75%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13000014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鲤城集英驾校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52.27%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13000134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惠安宝安驾校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52.00%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13000032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鲤城畅安驾校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179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51.96%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洛江东方驾校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51.85%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鲤城华远驾校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51.72%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13000002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惠安诚达驾校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51.47%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13000059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丰泽联峰驾校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51.09%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洛江万顺驾校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永春迅捷驾校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洛江祥明驾校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49.69%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13000051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丰泽东鑫驾校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48.98%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13000020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鲤城友联驾校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48.72%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13000005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南安康龙驾校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48.70%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石狮益达驾校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47.32%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台投区新世纪驾校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46.88%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南安仕仕轩驾校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46.43%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13000009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洛江鸿铭驾校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140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台投区华光驾校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44.19%</w:t>
            </w:r>
          </w:p>
        </w:tc>
      </w:tr>
    </w:tbl>
    <w:p>
      <w:pPr>
        <w:spacing w:line="540" w:lineRule="exact"/>
        <w:ind w:firstLine="646"/>
        <w:rPr>
          <w:rFonts w:ascii="楷体_GB2312" w:eastAsia="楷体_GB2312"/>
          <w:szCs w:val="32"/>
        </w:rPr>
      </w:pPr>
      <w:r>
        <w:rPr>
          <w:rFonts w:hint="eastAsia" w:ascii="楷体_GB2312" w:eastAsia="楷体_GB2312"/>
          <w:szCs w:val="32"/>
        </w:rPr>
        <w:t>（四）科目三安全文明驾驶常识考试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3"/>
        <w:gridCol w:w="2835"/>
        <w:gridCol w:w="1843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驾校代码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驾校简称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晋江五通驾校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13000102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丰泽一众驾校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永春迅捷驾校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13000136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石狮启航驾校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98.70%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石狮清辉驾校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98.36%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鲤城协鑫驾校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97.92%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13000155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丰泽立信驾校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97.87%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鲤城鹏达驾校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97.67%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13000057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丰泽华顺驾校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97.65%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13000027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南安金源驾校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97.44%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13000159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晋江途安驾校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97.30%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13000034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鲤城恒星驾校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97.01%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惠安惠育驾校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96.88%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洛江万顺驾校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96.77%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丰泽佳旭驾校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96.70%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永春泉安驾校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96.15%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南安仕仕轩驾校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96.00%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丰泽宇盛驾校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95.89%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惠安城西驾校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95.83%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13000106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石狮行达驾校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165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95.76%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13000178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晋江众盛驾校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95.74%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台投区华顺驾校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95.71%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13000051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丰泽东鑫驾校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95.56%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13000015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南安永盛驾校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95.52%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13000180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鲤城鹏荣驾校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95.45%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台投区正浩驾校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95.12%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石狮东南驾校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95.08%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泉港康龙驾校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13000160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石狮景融盛驾校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94.74%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13000170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晋江君发驾校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94.44%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13000032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鲤城畅安驾校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94.38%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13000029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南安洪益驾校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94.29%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安溪升发驾校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94.12%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石狮众辉驾校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94.12%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泉港恒龙驾校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94.12%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13000052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丰泽华锦驾校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93.94%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13000103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晋江华鑫驾校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13000006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南安诚信驾校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93.65%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13000026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永春机动驾校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93.62%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13000163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晋江捌仟驾校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93.48%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13000054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晋江中营驾校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93.18%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13000022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鲤城鑫源驾校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92.86%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13000036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鲤城达安驾校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92.77%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惠安联盛驾校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92.66%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石狮天安驾校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92.55%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13000172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晋江六六六驾校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92.39%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13000013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安溪新安驾校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92.31%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洛江万龙驾校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92.31%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石狮胜达驾校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92.23%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13000039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晋江安发驾校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92.23%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晋江顺安驾校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92.11%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13000038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石狮锦尚驾校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92.00%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13000139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泉港裕通驾校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92.00%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南安锦鹏驾校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91.89%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鲤城华远驾校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91.80%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惠安顺通驾校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91.67%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洛江东方驾校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91.55%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13000169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晋江鑫杭驾校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91.49%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13000171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晋江盛鑫磊驾校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91.49%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13000137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鲤城文浩海天驾校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91.30%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13000003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惠安禾协驾校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91.18%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晋江鸿运驾校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91.11%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13000174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晋江连发驾校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91.11%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13000035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晋江招贤驾校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90.98%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13000005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南安康龙驾校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13000105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石狮金达驾校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安溪扬艺驾校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晋江建江驾校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安溪育民驾校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洛江祥明驾校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安溪安发驾校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13000134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惠安宝安驾校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台投区新世纪驾校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丰泽佳明驾校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安溪鑫源驾校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13000002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惠安诚达驾校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晋江晋安驾校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晋江益通驾校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13000010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丰泽鑫盛驾校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13000177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安溪湖头茂荣驾校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89.80%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13000014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鲤城集英驾校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89.74%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永春宏兴驾校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89.66%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泉港三鑫驾校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89.61%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13000033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晋江金春驾校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89.61%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永春春利驾校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89.47%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13000050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安溪华职驾校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89.36%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13000008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南安育新驾校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89.13%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13000153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晋江鸿达驾校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89.06%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13000188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晋江尚斑马驾校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88.89%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13000132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惠安万通驾校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88.89%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晋江机动驾校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88.71%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13000161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晋江通达驾校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88.54%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13000011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安溪茂荣驾校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235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88.51%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台投区金茂驾校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88.33%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永春荣达驾校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88.30%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晋江华城驾校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88.29%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晋江和欣驾校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88.00%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13000020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鲤城友联驾校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88.00%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丰泽源泰驾校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87.88%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13000157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晋江荣新驾校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87.76%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13000028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南安顺达驾校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87.63%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13000001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南安山美驾校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87.10%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13000019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德化凯旋驾校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86.59%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南安安信达驾校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169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86.39%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鲤城华元驾校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86.36%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86.36%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13000023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南安延平驾校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86.27%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13000100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南安泉兴驾校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86.00%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永春永达驾校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86.00%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13000009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洛江鸿铭驾校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85.71%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晋江桂华驾校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85.54%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石狮益达驾校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85.45%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13000158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惠安荣新驾校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85.37%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安溪顺通驾校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163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85.28%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台投区龙腾驾校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85.25%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13000018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南安泉发驾校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85.14%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南安洪新驾校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85.11%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13000007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南安安达驾校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13000016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晋江佰信驾校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84.85%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13000030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南安恒盛驾校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84.62%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84.51%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13000133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南安三颜色驾校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84.44%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13000055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丰泽泉源驾校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84.09%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泉港华榕驾校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83.56%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台投区迅诚驾校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83.10%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南安荣新驾校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82.76%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13000162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德化鹏顺驾校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82.76%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13000059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丰泽联峰驾校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82.46%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13000165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石狮启程驾校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81.82%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台投区华光驾校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81.82%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13000166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晋江安港驾校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80.85%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石狮利晟驾校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13000150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晋江众顺驾校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安溪官桥茂荣驾校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77.78%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13000104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德化吉安驾校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77.78%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13000131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惠安证先驾校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77.27%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德化顺驰驾校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75.86%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13000135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惠安禾兴驾校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66.67%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87967"/>
    <w:rsid w:val="0E58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2026-06-08T08:12:00Z</dcterms:created>
  <dc:creator>Administrator</dc:creator>
  <cp:lastModifiedBy>Administrator</cp:lastModifiedBy>
  <dcterms:modified xsi:type="dcterms:W3CDTF">2026-06-08T08:14:38Z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8C69199D8B6B4C77A169795DA41B7FDC</vt:lpwstr>
  </property>
</Properties>
</file>